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50" w:rsidRPr="00673441" w:rsidRDefault="00084B50" w:rsidP="00084B50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0" w:name="_GoBack"/>
      <w:r w:rsidRPr="00673441">
        <w:rPr>
          <w:rFonts w:ascii="Times New Roman" w:hAnsi="Times New Roman"/>
          <w:sz w:val="28"/>
          <w:szCs w:val="28"/>
        </w:rPr>
        <w:t>Приложение № 1</w:t>
      </w:r>
    </w:p>
    <w:bookmarkEnd w:id="0"/>
    <w:p w:rsidR="00084B50" w:rsidRPr="00673441" w:rsidRDefault="00084B50" w:rsidP="00084B50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                                 в государственном реестре опасных производственных объектов </w:t>
      </w:r>
    </w:p>
    <w:p w:rsidR="00084B50" w:rsidRPr="00673441" w:rsidRDefault="00084B50" w:rsidP="00084B50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№______________от________________</w:t>
      </w:r>
    </w:p>
    <w:p w:rsidR="00084B50" w:rsidRPr="00673441" w:rsidRDefault="00084B50" w:rsidP="00084B50">
      <w:pPr>
        <w:ind w:left="5103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(форма)</w:t>
      </w:r>
    </w:p>
    <w:p w:rsidR="00084B50" w:rsidRPr="00673441" w:rsidRDefault="00084B50" w:rsidP="00084B50">
      <w:pPr>
        <w:jc w:val="center"/>
        <w:rPr>
          <w:rFonts w:ascii="Times New Roman" w:hAnsi="Times New Roman"/>
          <w:szCs w:val="24"/>
        </w:rPr>
      </w:pPr>
    </w:p>
    <w:p w:rsidR="00084B50" w:rsidRPr="00673441" w:rsidRDefault="00084B50" w:rsidP="00084B50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 О ПРЕДОСТАВЛЕНИИ ГОСУДАРСТЕННОЙ УСЛУГИ</w:t>
      </w:r>
    </w:p>
    <w:p w:rsidR="00084B50" w:rsidRPr="00673441" w:rsidRDefault="00084B50" w:rsidP="00084B50">
      <w:pPr>
        <w:ind w:left="426"/>
        <w:rPr>
          <w:rFonts w:ascii="Times New Roman" w:hAnsi="Times New Roman"/>
          <w:b/>
          <w:sz w:val="20"/>
        </w:rPr>
      </w:pPr>
    </w:p>
    <w:p w:rsidR="00084B50" w:rsidRPr="00673441" w:rsidRDefault="00084B50" w:rsidP="00084B50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084B50" w:rsidRPr="00673441" w:rsidRDefault="00084B50" w:rsidP="00084B50">
      <w:pPr>
        <w:ind w:left="720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lastRenderedPageBreak/>
        <w:t>2. 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084B50" w:rsidRPr="00673441" w:rsidTr="00282882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084B50" w:rsidRPr="00673441" w:rsidTr="00282882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37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198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084B50" w:rsidRPr="00673441" w:rsidRDefault="00084B50" w:rsidP="0028288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084B50" w:rsidRPr="00673441" w:rsidTr="00282882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282882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84B50" w:rsidRPr="00673441" w:rsidRDefault="00084B50" w:rsidP="00084B50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lastRenderedPageBreak/>
        <w:t xml:space="preserve">3. Изменение сведений о заявителе: </w:t>
      </w:r>
    </w:p>
    <w:p w:rsidR="00084B50" w:rsidRPr="00673441" w:rsidRDefault="00084B50" w:rsidP="00084B50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084B50" w:rsidRPr="00673441" w:rsidTr="00282882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сведения собственнике ОПО, указанные заявителем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084B50" w:rsidRPr="00673441" w:rsidTr="00282882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084B50" w:rsidRPr="00673441" w:rsidRDefault="00084B50" w:rsidP="00084B50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084B50" w:rsidRPr="00673441" w:rsidRDefault="00084B50" w:rsidP="00084B50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084B50" w:rsidRPr="00673441" w:rsidRDefault="00084B50" w:rsidP="00084B50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084B50" w:rsidRPr="00673441" w:rsidRDefault="00084B50" w:rsidP="00084B50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084B50" w:rsidRPr="00673441" w:rsidRDefault="00084B50" w:rsidP="00084B50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084B50" w:rsidRPr="00673441" w:rsidRDefault="00084B50" w:rsidP="00084B50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>____________   _______</w:t>
      </w:r>
      <w:proofErr w:type="gramStart"/>
      <w:r w:rsidRPr="00673441">
        <w:rPr>
          <w:rFonts w:ascii="Times New Roman" w:hAnsi="Times New Roman"/>
          <w:szCs w:val="24"/>
        </w:rPr>
        <w:t>_  «</w:t>
      </w:r>
      <w:proofErr w:type="gramEnd"/>
      <w:r w:rsidRPr="00673441">
        <w:rPr>
          <w:rFonts w:ascii="Times New Roman" w:hAnsi="Times New Roman"/>
          <w:szCs w:val="24"/>
        </w:rPr>
        <w:t xml:space="preserve">____»________20__ г. </w:t>
      </w:r>
    </w:p>
    <w:p w:rsidR="00084B50" w:rsidRPr="00E60B30" w:rsidRDefault="00084B50" w:rsidP="00084B5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084B50" w:rsidRPr="00E60B30" w:rsidRDefault="00084B50" w:rsidP="00084B5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084B50" w:rsidRPr="00673441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084B50" w:rsidRPr="00673441" w:rsidRDefault="00084B50" w:rsidP="00084B50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084B50" w:rsidRPr="00673441" w:rsidRDefault="00084B50" w:rsidP="00084B50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084B50" w:rsidRPr="00673441" w:rsidRDefault="00084B50" w:rsidP="00084B50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B21778" w:rsidRDefault="00B21778"/>
    <w:sectPr w:rsidR="00B2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3"/>
    <w:rsid w:val="00084B50"/>
    <w:rsid w:val="000E1F33"/>
    <w:rsid w:val="00B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CA3A-0F78-4FFF-B78B-F1E8697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84B5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084B50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084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Стряпчиева Алёна Петровна</cp:lastModifiedBy>
  <cp:revision>2</cp:revision>
  <dcterms:created xsi:type="dcterms:W3CDTF">2019-08-27T06:11:00Z</dcterms:created>
  <dcterms:modified xsi:type="dcterms:W3CDTF">2019-08-27T06:11:00Z</dcterms:modified>
</cp:coreProperties>
</file>